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69" w:rsidRDefault="00300169" w:rsidP="008E2B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B4C" w:rsidRPr="003F6DCC" w:rsidRDefault="008E2B4C" w:rsidP="008E2B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DCC">
        <w:rPr>
          <w:rFonts w:ascii="Times New Roman" w:hAnsi="Times New Roman" w:cs="Times New Roman"/>
          <w:b/>
          <w:sz w:val="28"/>
          <w:szCs w:val="28"/>
        </w:rPr>
        <w:t>PLAN SPOTKAŃ</w:t>
      </w:r>
    </w:p>
    <w:p w:rsidR="008E2B4C" w:rsidRPr="003F6DCC" w:rsidRDefault="008E2B4C" w:rsidP="008E2B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DCC">
        <w:rPr>
          <w:rFonts w:ascii="Times New Roman" w:hAnsi="Times New Roman" w:cs="Times New Roman"/>
          <w:b/>
          <w:sz w:val="28"/>
          <w:szCs w:val="28"/>
        </w:rPr>
        <w:t xml:space="preserve"> RADY SENIORÓW GMINY CZARNA BIAŁOSTOCKA</w:t>
      </w:r>
    </w:p>
    <w:p w:rsidR="008E2B4C" w:rsidRPr="003F6DCC" w:rsidRDefault="008D1628" w:rsidP="008E2B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 2023</w:t>
      </w:r>
      <w:r w:rsidR="008E2B4C" w:rsidRPr="003F6DCC">
        <w:rPr>
          <w:rFonts w:ascii="Times New Roman" w:hAnsi="Times New Roman" w:cs="Times New Roman"/>
          <w:b/>
          <w:sz w:val="28"/>
          <w:szCs w:val="28"/>
        </w:rPr>
        <w:t xml:space="preserve"> rok</w:t>
      </w:r>
    </w:p>
    <w:tbl>
      <w:tblPr>
        <w:tblStyle w:val="Tabela-Siatka"/>
        <w:tblW w:w="10740" w:type="dxa"/>
        <w:tblInd w:w="-743" w:type="dxa"/>
        <w:tblLayout w:type="fixed"/>
        <w:tblLook w:val="04A0"/>
      </w:tblPr>
      <w:tblGrid>
        <w:gridCol w:w="570"/>
        <w:gridCol w:w="1098"/>
        <w:gridCol w:w="6554"/>
        <w:gridCol w:w="2518"/>
      </w:tblGrid>
      <w:tr w:rsidR="008E2B4C" w:rsidRPr="003F6DCC" w:rsidTr="00715A6B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b/>
                <w:sz w:val="24"/>
                <w:szCs w:val="24"/>
              </w:rPr>
              <w:t>Termin</w:t>
            </w: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b/>
                <w:sz w:val="24"/>
                <w:szCs w:val="24"/>
              </w:rPr>
              <w:t>Główna tematyka posiedzeń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b/>
                <w:sz w:val="24"/>
                <w:szCs w:val="24"/>
              </w:rPr>
              <w:t>Materiał przygotowuje</w:t>
            </w:r>
          </w:p>
        </w:tc>
      </w:tr>
      <w:tr w:rsidR="008E2B4C" w:rsidRPr="003F6DCC" w:rsidTr="00715A6B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6B" w:rsidRDefault="008D16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stycz</w:t>
            </w:r>
            <w:r w:rsidR="00715A6B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8" w:rsidRDefault="003F6DCC" w:rsidP="003F6DC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D1628">
              <w:rPr>
                <w:rFonts w:ascii="Times New Roman" w:hAnsi="Times New Roman" w:cs="Times New Roman"/>
                <w:sz w:val="24"/>
                <w:szCs w:val="24"/>
              </w:rPr>
              <w:t>Omówienie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 programu </w:t>
            </w:r>
            <w:r w:rsidR="008D1628">
              <w:rPr>
                <w:rFonts w:ascii="Times New Roman" w:hAnsi="Times New Roman" w:cs="Times New Roman"/>
                <w:sz w:val="24"/>
                <w:szCs w:val="24"/>
              </w:rPr>
              <w:t xml:space="preserve">zimowej </w:t>
            </w:r>
            <w:proofErr w:type="spellStart"/>
            <w:r w:rsidR="008D1628">
              <w:rPr>
                <w:rFonts w:ascii="Times New Roman" w:hAnsi="Times New Roman" w:cs="Times New Roman"/>
                <w:sz w:val="24"/>
                <w:szCs w:val="24"/>
              </w:rPr>
              <w:t>seniorady</w:t>
            </w:r>
            <w:proofErr w:type="spellEnd"/>
            <w:r w:rsidR="008D1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7CD" w:rsidRDefault="001847CD" w:rsidP="003F6DC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6A1" w:rsidRDefault="003F6DCC" w:rsidP="003F6DC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1628">
              <w:rPr>
                <w:rFonts w:ascii="Times New Roman" w:hAnsi="Times New Roman" w:cs="Times New Roman"/>
                <w:sz w:val="24"/>
                <w:szCs w:val="24"/>
              </w:rPr>
              <w:t>. Dyskusja na temat problemów zdrowotnych seniorów</w:t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7CD" w:rsidRDefault="001847CD" w:rsidP="003F6DC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DCC" w:rsidRDefault="003F6DCC" w:rsidP="003F6DC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1628">
              <w:rPr>
                <w:rFonts w:ascii="Times New Roman" w:hAnsi="Times New Roman" w:cs="Times New Roman"/>
                <w:sz w:val="24"/>
                <w:szCs w:val="24"/>
              </w:rPr>
              <w:t>. Przyjęcie planu spotkań na 2023 r.</w:t>
            </w:r>
          </w:p>
          <w:p w:rsidR="008E2B4C" w:rsidRPr="003F6DCC" w:rsidRDefault="008E2B4C" w:rsidP="00B436A1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6B" w:rsidRDefault="008D16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Członkowie RSG</w:t>
            </w:r>
          </w:p>
          <w:p w:rsidR="00F730DD" w:rsidRDefault="00F730DD" w:rsidP="00715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6B" w:rsidRDefault="00715A6B" w:rsidP="00715A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F730DD" w:rsidRDefault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6B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B4C" w:rsidRPr="003F6DCC" w:rsidTr="00715A6B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6B" w:rsidRDefault="008D16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E2B4C" w:rsidRPr="003F6DCC" w:rsidRDefault="008D16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kwietnia</w:t>
            </w: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Default="008E2B4C" w:rsidP="001847CD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6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36A1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6A1">
              <w:rPr>
                <w:rFonts w:ascii="Times New Roman" w:hAnsi="Times New Roman" w:cs="Times New Roman"/>
                <w:sz w:val="24"/>
                <w:szCs w:val="24"/>
              </w:rPr>
              <w:t xml:space="preserve"> Zaopiniowanie projektu sprawozdania z realizacji Programu Współpracy Gminy z Or</w:t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 xml:space="preserve">ganizacjami Pozarządowymi </w:t>
            </w:r>
            <w:r w:rsidR="00F730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>w 2022</w:t>
            </w:r>
            <w:r w:rsidR="00B436A1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A779E5" w:rsidRDefault="00A779E5" w:rsidP="001847CD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7CD" w:rsidRDefault="001847CD" w:rsidP="001847CD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Informacja z sesji Rady Miejskiej</w:t>
            </w: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6A1" w:rsidRPr="003F6DCC" w:rsidRDefault="00B436A1" w:rsidP="00B436A1">
            <w:pPr>
              <w:spacing w:line="240" w:lineRule="auto"/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Default="008E2B4C" w:rsidP="00B436A1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36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>Składanie informacji oraz wniosków składanych przez radnych z odbytych spotkań z mieszkańcami.</w:t>
            </w:r>
          </w:p>
          <w:p w:rsidR="00B436A1" w:rsidRPr="003F6DCC" w:rsidRDefault="00B436A1" w:rsidP="00B436A1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B436A1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>. Opracowanie programu działań w zakresie integracji seniorów ze społecznością lokalną oraz umacniania więzi międzypokoleniowej.</w:t>
            </w:r>
          </w:p>
          <w:p w:rsidR="008E2B4C" w:rsidRPr="003F6DCC" w:rsidRDefault="008E2B4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6A1" w:rsidRDefault="00B436A1" w:rsidP="00B436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Default="00A779E5" w:rsidP="00B436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6A1" w:rsidRPr="003F6DCC" w:rsidRDefault="00B436A1" w:rsidP="00B436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B436A1" w:rsidRPr="003F6DCC" w:rsidRDefault="00B436A1" w:rsidP="00B436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7CD" w:rsidRPr="003F6DCC" w:rsidRDefault="001847CD" w:rsidP="00184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1847CD" w:rsidRDefault="00184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7CD" w:rsidRDefault="00184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Default="00DB0F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Przewodnicząca</w:t>
            </w:r>
            <w:r w:rsidR="00A77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2B4C" w:rsidRPr="003F6DCC" w:rsidRDefault="00A779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Wiceprzewodniczący</w:t>
            </w:r>
            <w:r w:rsidR="00DB0F26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 RSG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 w:rsidP="00DB0F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B4C" w:rsidRPr="003F6DCC" w:rsidTr="009725FC">
        <w:trPr>
          <w:trHeight w:val="2567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3918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A6B" w:rsidRPr="003F6DCC" w:rsidRDefault="00184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czerw</w:t>
            </w:r>
            <w:r w:rsidR="00715A6B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5FC" w:rsidRDefault="009725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 xml:space="preserve">„Szkoła otwarta dla seniorów” - rola placówek oświaty </w:t>
            </w:r>
            <w:r w:rsidR="009725F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</w:t>
            </w:r>
            <w:r w:rsidR="001847CD">
              <w:rPr>
                <w:rFonts w:ascii="Times New Roman" w:hAnsi="Times New Roman" w:cs="Times New Roman"/>
                <w:sz w:val="24"/>
                <w:szCs w:val="24"/>
              </w:rPr>
              <w:t>w integracji międzypokoleniowej.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Default="008E2B4C" w:rsidP="009725F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725FC">
              <w:rPr>
                <w:rFonts w:ascii="Times New Roman" w:hAnsi="Times New Roman" w:cs="Times New Roman"/>
                <w:sz w:val="24"/>
                <w:szCs w:val="24"/>
              </w:rPr>
              <w:t>Działalność Klubu „Senior +”</w:t>
            </w: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18C7" w:rsidRDefault="003918C7" w:rsidP="009725F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3C5" w:rsidRDefault="00A779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6C0D">
              <w:rPr>
                <w:rFonts w:ascii="Times New Roman" w:hAnsi="Times New Roman" w:cs="Times New Roman"/>
                <w:sz w:val="24"/>
                <w:szCs w:val="24"/>
              </w:rPr>
              <w:t>. Stan badań</w:t>
            </w:r>
            <w:r w:rsidR="00EA13C5">
              <w:rPr>
                <w:rFonts w:ascii="Times New Roman" w:hAnsi="Times New Roman" w:cs="Times New Roman"/>
                <w:sz w:val="24"/>
                <w:szCs w:val="24"/>
              </w:rPr>
              <w:t xml:space="preserve"> problemów senioralnych.</w:t>
            </w:r>
          </w:p>
          <w:p w:rsidR="00EA13C5" w:rsidRDefault="00EA1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Default="00EA1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725FC">
              <w:rPr>
                <w:rFonts w:ascii="Times New Roman" w:hAnsi="Times New Roman" w:cs="Times New Roman"/>
                <w:sz w:val="24"/>
                <w:szCs w:val="24"/>
              </w:rPr>
              <w:t>Informacja z odbytych spotkań radnych z mieszkańcami.</w:t>
            </w:r>
          </w:p>
          <w:p w:rsidR="009725FC" w:rsidRDefault="009725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5FC" w:rsidRDefault="009725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5FC" w:rsidRPr="003F6DCC" w:rsidRDefault="009725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2F9" w:rsidRDefault="00BD12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9725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Dyrektorzy placówek oświatowych Gminy</w:t>
            </w:r>
          </w:p>
          <w:p w:rsidR="00BD12F9" w:rsidRDefault="00BD12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9725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Animator Klubu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EA1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Przewodnicząca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Rady</w:t>
            </w:r>
          </w:p>
          <w:p w:rsidR="00DB0F26" w:rsidRDefault="00DB0F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3C5" w:rsidRPr="003F6DCC" w:rsidRDefault="00EA13C5" w:rsidP="00EA1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DB0F26" w:rsidRDefault="00DB0F26" w:rsidP="00DB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DB0F26" w:rsidRDefault="008E2B4C" w:rsidP="00DB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2F9" w:rsidRPr="003F6DCC" w:rsidTr="009725FC">
        <w:trPr>
          <w:trHeight w:val="2567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2F9" w:rsidRDefault="00BD12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2F9" w:rsidRPr="003F6DCC" w:rsidRDefault="00BD12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2F9" w:rsidRDefault="00BD12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2F9" w:rsidRDefault="00BD12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D12F9" w:rsidRDefault="00BD12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września</w:t>
            </w: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2F9" w:rsidRDefault="00BD12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DD" w:rsidRDefault="00BD12F9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730DD">
              <w:rPr>
                <w:rFonts w:ascii="Times New Roman" w:hAnsi="Times New Roman" w:cs="Times New Roman"/>
                <w:sz w:val="24"/>
                <w:szCs w:val="24"/>
              </w:rPr>
              <w:t>Zapobieganie wykluczeniu społecznemu.</w:t>
            </w:r>
          </w:p>
          <w:p w:rsidR="00F730DD" w:rsidRDefault="00F730DD" w:rsidP="00F730DD">
            <w:pPr>
              <w:spacing w:line="240" w:lineRule="auto"/>
              <w:ind w:left="209" w:hanging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2F9" w:rsidRDefault="00F730DD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Organizacja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seniorady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„Ruszaj się, bo zardzewiejesz” - piknik     międzypokoleniowy nad zalewem na powitanie jesieni.</w:t>
            </w:r>
          </w:p>
          <w:p w:rsidR="00F730DD" w:rsidRDefault="00F730DD" w:rsidP="00F730DD">
            <w:pPr>
              <w:spacing w:line="240" w:lineRule="auto"/>
              <w:ind w:left="209" w:hanging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DD" w:rsidRDefault="00F730DD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Zaplanowanie imprezy z okazji „Dnia Seniora”.</w:t>
            </w:r>
          </w:p>
          <w:p w:rsidR="00CA19D5" w:rsidRDefault="00CA19D5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9D5" w:rsidRDefault="00CA19D5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9D5" w:rsidRDefault="00CA19D5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9D5" w:rsidRDefault="00CA19D5" w:rsidP="00F730DD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Informacja z dyżurów radnych RSG.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0DD" w:rsidRDefault="00F730DD" w:rsidP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DD" w:rsidRDefault="00F730DD" w:rsidP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Dyrektor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M-GOPS</w:t>
            </w:r>
            <w:proofErr w:type="spellEnd"/>
          </w:p>
          <w:p w:rsidR="00F730DD" w:rsidRDefault="00F730DD" w:rsidP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DD" w:rsidRPr="003F6DCC" w:rsidRDefault="00F730DD" w:rsidP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BD12F9" w:rsidRDefault="00BD12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DD" w:rsidRDefault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DD" w:rsidRDefault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Przewodnicząca Oddziału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PZE,R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30DD" w:rsidRDefault="00F730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Opiekun Klubu „Senior +”</w:t>
            </w:r>
          </w:p>
          <w:p w:rsidR="00CA19D5" w:rsidRDefault="00CA1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</w:tc>
      </w:tr>
      <w:tr w:rsidR="008E2B4C" w:rsidRPr="003F6DCC" w:rsidTr="00715A6B">
        <w:trPr>
          <w:trHeight w:val="3337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636B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8C7" w:rsidRDefault="003918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paździer</w:t>
            </w:r>
            <w:r w:rsidR="007470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nik</w:t>
            </w:r>
            <w:r w:rsidR="007470A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2004EA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Analiza </w:t>
            </w:r>
            <w:r w:rsidR="00CA19D5">
              <w:rPr>
                <w:rFonts w:ascii="Times New Roman" w:hAnsi="Times New Roman" w:cs="Times New Roman"/>
                <w:sz w:val="24"/>
                <w:szCs w:val="24"/>
              </w:rPr>
              <w:t xml:space="preserve">projektu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Programu Współpracy Gminy </w:t>
            </w:r>
            <w:r w:rsidR="00CA19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>z or</w:t>
            </w:r>
            <w:r w:rsidR="003918C7">
              <w:rPr>
                <w:rFonts w:ascii="Times New Roman" w:hAnsi="Times New Roman" w:cs="Times New Roman"/>
                <w:sz w:val="24"/>
                <w:szCs w:val="24"/>
              </w:rPr>
              <w:t>ganizacjami pozarządowymi w 2024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8E2B4C" w:rsidRPr="003F6DCC" w:rsidRDefault="008E2B4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Pr="003F6DCC" w:rsidRDefault="008E2B4C" w:rsidP="00A779E5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68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79E5">
              <w:rPr>
                <w:rFonts w:ascii="Times New Roman" w:hAnsi="Times New Roman" w:cs="Times New Roman"/>
                <w:sz w:val="24"/>
                <w:szCs w:val="24"/>
              </w:rPr>
              <w:t>Współpraca z organizacjami pozarządowymi - informacja    przedstawicieli organizacji.</w:t>
            </w:r>
          </w:p>
          <w:p w:rsidR="00A779E5" w:rsidRPr="003F6DCC" w:rsidRDefault="00A779E5" w:rsidP="00A779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Default="00A779E5" w:rsidP="00FB685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3E" w:rsidRDefault="00C7193E" w:rsidP="00FB685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,,Piosenka łączy pokolenia" - zorganizowanie spotkania integracyjnego.</w:t>
            </w:r>
          </w:p>
          <w:p w:rsidR="00636BC2" w:rsidRDefault="00636BC2" w:rsidP="00636BC2">
            <w:pPr>
              <w:spacing w:line="240" w:lineRule="auto"/>
              <w:ind w:left="209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BC2" w:rsidRPr="003F6DCC" w:rsidRDefault="00636BC2" w:rsidP="00636BC2">
            <w:pPr>
              <w:spacing w:line="240" w:lineRule="auto"/>
              <w:ind w:left="209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Informacja na temat przygotowań do organizacji Orszaku Trzech Króli.</w:t>
            </w:r>
          </w:p>
          <w:p w:rsidR="00FB6857" w:rsidRPr="003F6DCC" w:rsidRDefault="00FB6857" w:rsidP="00FB685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857" w:rsidRDefault="00FB685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588" w:rsidRDefault="00F23588" w:rsidP="00FB685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FB6857" w:rsidP="00FB685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857" w:rsidRPr="003F6DCC" w:rsidRDefault="00FB6857" w:rsidP="00FB68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Pr="003F6DCC" w:rsidRDefault="00A779E5" w:rsidP="00A779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Przedstawiciele organizacji</w:t>
            </w:r>
          </w:p>
          <w:p w:rsidR="00C7193E" w:rsidRDefault="00C719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3E" w:rsidRDefault="00C719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Pr="003F6DCC" w:rsidRDefault="00A779E5" w:rsidP="00A779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A779E5" w:rsidRDefault="00A779E5" w:rsidP="00747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9E5" w:rsidRDefault="00A779E5" w:rsidP="00747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BC2" w:rsidRPr="003F6DCC" w:rsidRDefault="00636BC2" w:rsidP="00636B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8E2B4C" w:rsidRPr="003F6DCC" w:rsidRDefault="008E2B4C" w:rsidP="00CA1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B4C" w:rsidRPr="003F6DCC" w:rsidTr="00715A6B">
        <w:trPr>
          <w:trHeight w:val="1270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636B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2B4C" w:rsidRPr="003F6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0A4" w:rsidRDefault="00A779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E2B4C" w:rsidRPr="003F6DCC" w:rsidRDefault="008E2B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grud</w:t>
            </w:r>
            <w:r w:rsidR="007470A4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</w:tc>
        <w:tc>
          <w:tcPr>
            <w:tcW w:w="6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9D5" w:rsidRDefault="00CA19D5" w:rsidP="00CA19D5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9D5" w:rsidRDefault="00CA19D5" w:rsidP="00CA19D5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Informacja na temat obchodów Dnia Seniora.</w:t>
            </w:r>
          </w:p>
          <w:p w:rsidR="00CA19D5" w:rsidRDefault="00CA19D5" w:rsidP="00CA19D5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9D5" w:rsidRDefault="00CA19D5" w:rsidP="00A779E5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Default="00CA19D5" w:rsidP="00A779E5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7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29EE">
              <w:rPr>
                <w:rFonts w:ascii="Times New Roman" w:hAnsi="Times New Roman" w:cs="Times New Roman"/>
                <w:sz w:val="24"/>
                <w:szCs w:val="24"/>
              </w:rPr>
              <w:t xml:space="preserve"> Podsumowanie działań Rady Seniorów w 2023 r.</w:t>
            </w:r>
          </w:p>
          <w:p w:rsidR="004D29EE" w:rsidRDefault="004D29EE" w:rsidP="00A779E5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9EE" w:rsidRPr="003F6DCC" w:rsidRDefault="00CA19D5" w:rsidP="00A779E5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29EE">
              <w:rPr>
                <w:rFonts w:ascii="Times New Roman" w:hAnsi="Times New Roman" w:cs="Times New Roman"/>
                <w:sz w:val="24"/>
                <w:szCs w:val="24"/>
              </w:rPr>
              <w:t>. Opracowanie planu spotkań na 2024 r.</w:t>
            </w:r>
          </w:p>
          <w:p w:rsidR="00F23588" w:rsidRDefault="00F23588" w:rsidP="00F23588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588" w:rsidRDefault="00CA19D5" w:rsidP="00F23588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3588" w:rsidRPr="003F6D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3588">
              <w:rPr>
                <w:rFonts w:ascii="Times New Roman" w:hAnsi="Times New Roman" w:cs="Times New Roman"/>
                <w:sz w:val="24"/>
                <w:szCs w:val="24"/>
              </w:rPr>
              <w:t>,,Cyfrowy Senior” - zorganizowanie szkolenia dla seniorów.</w:t>
            </w:r>
          </w:p>
          <w:p w:rsidR="008E2B4C" w:rsidRPr="003F6DCC" w:rsidRDefault="008E2B4C" w:rsidP="00FB68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9D5" w:rsidRDefault="00CA19D5" w:rsidP="00CA1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Przewodnicząca Oddziału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PZE,R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636B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Opiekun Klubu „Senior +”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CC"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8E2B4C" w:rsidRPr="003F6DCC" w:rsidRDefault="008E2B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B4C" w:rsidRDefault="00CA19D5" w:rsidP="00FB68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</w:t>
            </w:r>
          </w:p>
          <w:p w:rsidR="00C7193E" w:rsidRDefault="00C7193E" w:rsidP="00FB68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3E" w:rsidRPr="003F6DCC" w:rsidRDefault="00C7193E" w:rsidP="00FB68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2B4C" w:rsidRPr="003F6DCC" w:rsidRDefault="008E2B4C" w:rsidP="008E2B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B4C" w:rsidRPr="003F6DCC" w:rsidRDefault="008E2B4C" w:rsidP="008E2B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DCC">
        <w:rPr>
          <w:rFonts w:ascii="Times New Roman" w:hAnsi="Times New Roman" w:cs="Times New Roman"/>
          <w:sz w:val="24"/>
          <w:szCs w:val="24"/>
        </w:rPr>
        <w:t>W  miarę potrzeb zastrzega się możliwość zmiany planu spotkań.</w:t>
      </w:r>
    </w:p>
    <w:p w:rsidR="008E2B4C" w:rsidRPr="003F6DCC" w:rsidRDefault="008E2B4C" w:rsidP="008E2B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B4C" w:rsidRPr="003F6DCC" w:rsidRDefault="008E2B4C" w:rsidP="008E2B4C"/>
    <w:p w:rsidR="00232EEE" w:rsidRPr="003F6DCC" w:rsidRDefault="00232EEE"/>
    <w:sectPr w:rsidR="00232EEE" w:rsidRPr="003F6DCC" w:rsidSect="00D73D39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E2B4C"/>
    <w:rsid w:val="000D0ABE"/>
    <w:rsid w:val="001847CD"/>
    <w:rsid w:val="001E5216"/>
    <w:rsid w:val="001F610B"/>
    <w:rsid w:val="002004EA"/>
    <w:rsid w:val="00232EEE"/>
    <w:rsid w:val="00300169"/>
    <w:rsid w:val="003918C7"/>
    <w:rsid w:val="003F6DCC"/>
    <w:rsid w:val="00461550"/>
    <w:rsid w:val="004D29EE"/>
    <w:rsid w:val="00605C8A"/>
    <w:rsid w:val="006352C0"/>
    <w:rsid w:val="00636BC2"/>
    <w:rsid w:val="00715A6B"/>
    <w:rsid w:val="00726AE1"/>
    <w:rsid w:val="00726C0D"/>
    <w:rsid w:val="007470A4"/>
    <w:rsid w:val="00791746"/>
    <w:rsid w:val="007A4571"/>
    <w:rsid w:val="008D1628"/>
    <w:rsid w:val="008E2B4C"/>
    <w:rsid w:val="008E3716"/>
    <w:rsid w:val="009725FC"/>
    <w:rsid w:val="00A779E5"/>
    <w:rsid w:val="00AD7F16"/>
    <w:rsid w:val="00B436A1"/>
    <w:rsid w:val="00BD12F9"/>
    <w:rsid w:val="00C7193E"/>
    <w:rsid w:val="00CA19D5"/>
    <w:rsid w:val="00CD41D6"/>
    <w:rsid w:val="00CF2FF6"/>
    <w:rsid w:val="00D73D39"/>
    <w:rsid w:val="00D81E16"/>
    <w:rsid w:val="00DB0F26"/>
    <w:rsid w:val="00DD0B47"/>
    <w:rsid w:val="00DF1A74"/>
    <w:rsid w:val="00EA13C5"/>
    <w:rsid w:val="00EF3B10"/>
    <w:rsid w:val="00F23588"/>
    <w:rsid w:val="00F730DD"/>
    <w:rsid w:val="00FB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B4C"/>
    <w:pPr>
      <w:spacing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E2B4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12</cp:revision>
  <cp:lastPrinted>2023-01-10T07:33:00Z</cp:lastPrinted>
  <dcterms:created xsi:type="dcterms:W3CDTF">2023-01-16T16:35:00Z</dcterms:created>
  <dcterms:modified xsi:type="dcterms:W3CDTF">2023-01-16T18:38:00Z</dcterms:modified>
</cp:coreProperties>
</file>